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3" w:rsidRPr="002A1D1C" w:rsidRDefault="00DD04A3" w:rsidP="00DD04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D1C">
        <w:rPr>
          <w:rFonts w:ascii="Times New Roman" w:hAnsi="Times New Roman" w:cs="Times New Roman"/>
          <w:b/>
          <w:caps/>
          <w:sz w:val="24"/>
          <w:szCs w:val="24"/>
        </w:rPr>
        <w:t>Администрация Беловского сельсовета</w:t>
      </w:r>
    </w:p>
    <w:p w:rsidR="00DD04A3" w:rsidRPr="002A1D1C" w:rsidRDefault="00DD04A3" w:rsidP="00DD04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D1C">
        <w:rPr>
          <w:rFonts w:ascii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DD04A3" w:rsidRPr="002A1D1C" w:rsidRDefault="00DD04A3" w:rsidP="00DD04A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04A3" w:rsidRPr="002A1D1C" w:rsidRDefault="00DD04A3" w:rsidP="00DD04A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D1C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D04A3" w:rsidRPr="002A1D1C" w:rsidRDefault="00E170C8" w:rsidP="00DD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04A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D04A3" w:rsidRPr="002A1D1C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                                                        № </w:t>
      </w:r>
      <w:r w:rsidR="0094481B" w:rsidRPr="0094481B">
        <w:rPr>
          <w:rFonts w:ascii="Times New Roman" w:hAnsi="Times New Roman" w:cs="Times New Roman"/>
          <w:sz w:val="24"/>
          <w:szCs w:val="24"/>
        </w:rPr>
        <w:t>16</w:t>
      </w:r>
    </w:p>
    <w:p w:rsidR="00DD04A3" w:rsidRPr="002A1D1C" w:rsidRDefault="00DD04A3" w:rsidP="00DD04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D1C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2A1D1C">
        <w:rPr>
          <w:rFonts w:ascii="Times New Roman" w:hAnsi="Times New Roman" w:cs="Times New Roman"/>
          <w:b/>
          <w:sz w:val="20"/>
          <w:szCs w:val="20"/>
        </w:rPr>
        <w:t>Беловский</w:t>
      </w:r>
      <w:proofErr w:type="spellEnd"/>
    </w:p>
    <w:p w:rsidR="00DD04A3" w:rsidRDefault="00DD04A3" w:rsidP="00DD04A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3A211A" w:rsidRDefault="00DD04A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рабочей группы по снижению</w:t>
      </w:r>
      <w:r w:rsidR="003A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11A" w:rsidRDefault="003A211A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неформальной занятости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3A211A" w:rsidRDefault="00DD04A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proofErr w:type="spellStart"/>
      <w:r w:rsidR="003A2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3A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="003A2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proofErr w:type="gramEnd"/>
    </w:p>
    <w:p w:rsidR="00DD04A3" w:rsidRPr="00DD04A3" w:rsidRDefault="003A211A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Алтайского края</w:t>
      </w:r>
    </w:p>
    <w:p w:rsidR="003A211A" w:rsidRDefault="003A211A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1A" w:rsidRDefault="003A211A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1A" w:rsidRDefault="003A211A" w:rsidP="00F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A3" w:rsidRPr="00DD04A3" w:rsidRDefault="00D44639" w:rsidP="00F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поручениями, предусмотренными в протоколе </w:t>
      </w:r>
      <w:proofErr w:type="gramStart"/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заместителя Председателя Правительства Российской Федерации</w:t>
      </w:r>
      <w:proofErr w:type="gramEnd"/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</w:t>
      </w:r>
      <w:proofErr w:type="spellStart"/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38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ОГ-П12-275пр, в целях снижения нелегальной занятости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 района Алтайского края,</w:t>
      </w:r>
      <w:r w:rsidR="00F4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</w:t>
      </w:r>
      <w:r w:rsidR="00F4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Алтайского края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48E8" w:rsidRDefault="00FF48E8" w:rsidP="00D4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A3" w:rsidRDefault="00DD04A3" w:rsidP="00D4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405F" w:rsidRPr="00DD04A3" w:rsidRDefault="0038405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Pr="00DD04A3" w:rsidRDefault="00D44639" w:rsidP="00F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рабочую группу по с</w:t>
      </w:r>
      <w:r w:rsidR="00F6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нижению неформальной занятости в муниципальном образовании</w:t>
      </w:r>
      <w:r w:rsidR="00F60EDF" w:rsidRPr="00F6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F6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 района Алтайского края</w:t>
      </w:r>
    </w:p>
    <w:p w:rsidR="00DD04A3" w:rsidRPr="00DD04A3" w:rsidRDefault="00DD04A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A3" w:rsidRPr="00DD04A3" w:rsidRDefault="00F60EDF" w:rsidP="00FF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Утвердить с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рабочей группы по с</w:t>
      </w:r>
      <w:r w:rsidR="0032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нижению неформальной занятости </w:t>
      </w:r>
      <w:r w:rsidR="00FF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</w:t>
      </w:r>
      <w:r w:rsidR="00F4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Алтайского края</w:t>
      </w:r>
      <w:r w:rsidR="00FF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F4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0EDF" w:rsidRPr="000C0972" w:rsidRDefault="00F60EDF" w:rsidP="00F60EDF">
      <w:pPr>
        <w:pStyle w:val="a3"/>
      </w:pPr>
      <w:r>
        <w:t xml:space="preserve">     3</w:t>
      </w:r>
      <w:r w:rsidRPr="002A1D1C">
        <w:t xml:space="preserve">. </w:t>
      </w:r>
      <w:proofErr w:type="gramStart"/>
      <w:r w:rsidRPr="000C0972">
        <w:t>Контроль за</w:t>
      </w:r>
      <w:proofErr w:type="gramEnd"/>
      <w:r w:rsidRPr="000C0972">
        <w:t xml:space="preserve"> исполнением данного постановления оставляю за собой.</w:t>
      </w:r>
    </w:p>
    <w:p w:rsidR="00F60EDF" w:rsidRPr="000C0972" w:rsidRDefault="00F60EDF" w:rsidP="00F60EDF">
      <w:pPr>
        <w:pStyle w:val="a3"/>
        <w:jc w:val="both"/>
      </w:pPr>
      <w:r w:rsidRPr="000C0972">
        <w:t> </w:t>
      </w:r>
    </w:p>
    <w:p w:rsidR="00F60EDF" w:rsidRPr="000C0972" w:rsidRDefault="00F60EDF" w:rsidP="004906B6">
      <w:pPr>
        <w:pStyle w:val="a3"/>
        <w:jc w:val="center"/>
      </w:pPr>
      <w:r w:rsidRPr="000C0972">
        <w:t xml:space="preserve">Глава  администрации                      </w:t>
      </w:r>
      <w:r w:rsidR="004906B6">
        <w:t xml:space="preserve">                  </w:t>
      </w:r>
      <w:r>
        <w:t xml:space="preserve">  </w:t>
      </w:r>
      <w:r w:rsidRPr="000C0972">
        <w:t xml:space="preserve"> </w:t>
      </w:r>
      <w:r>
        <w:t xml:space="preserve">                          </w:t>
      </w:r>
      <w:r w:rsidRPr="000C0972">
        <w:t xml:space="preserve">                </w:t>
      </w:r>
      <w:proofErr w:type="spellStart"/>
      <w:r w:rsidRPr="000C0972">
        <w:t>Н.Е.Пьянкова</w:t>
      </w:r>
      <w:proofErr w:type="spellEnd"/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DF" w:rsidRDefault="00F60EDF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A3" w:rsidRPr="00DD04A3" w:rsidRDefault="00862C93" w:rsidP="0086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862C93" w:rsidRDefault="00DD04A3" w:rsidP="0086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6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170C8" w:rsidRDefault="00862C93" w:rsidP="0086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сельсовета</w:t>
      </w:r>
      <w:r w:rsidR="001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Троицкого района </w:t>
      </w:r>
    </w:p>
    <w:p w:rsidR="00DD04A3" w:rsidRPr="00DD04A3" w:rsidRDefault="001D7213" w:rsidP="00E17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="00E1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93" w:rsidRPr="00E1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70C8" w:rsidRPr="00E170C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20.04.2018 г. N</w:t>
      </w:r>
      <w:r w:rsidR="00DD04A3"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5E" w:rsidRPr="00A27E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4A3" w:rsidRPr="00A27E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86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A3" w:rsidRPr="00DD04A3" w:rsidRDefault="00DD04A3" w:rsidP="0086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62C93" w:rsidRDefault="00DD04A3" w:rsidP="0086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86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6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снижению неформальной занятости </w:t>
      </w:r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DD04A3" w:rsidRPr="00DD04A3" w:rsidRDefault="00DD04A3" w:rsidP="0086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DD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86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 района Алтайского края</w:t>
      </w: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93" w:rsidRDefault="00862C93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94" w:type="dxa"/>
        <w:tblLayout w:type="fixed"/>
        <w:tblLook w:val="0000" w:firstRow="0" w:lastRow="0" w:firstColumn="0" w:lastColumn="0" w:noHBand="0" w:noVBand="0"/>
      </w:tblPr>
      <w:tblGrid>
        <w:gridCol w:w="4248"/>
        <w:gridCol w:w="236"/>
        <w:gridCol w:w="5610"/>
      </w:tblGrid>
      <w:tr w:rsidR="001F6CA2" w:rsidRPr="001F6CA2" w:rsidTr="007E744F">
        <w:tc>
          <w:tcPr>
            <w:tcW w:w="4248" w:type="dxa"/>
          </w:tcPr>
          <w:p w:rsidR="001F6CA2" w:rsidRPr="001F6CA2" w:rsidRDefault="001F6CA2" w:rsidP="001F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Пьянкова Наталья Евгеньевна</w:t>
            </w: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1F6CA2" w:rsidRPr="001F6CA2" w:rsidRDefault="001F6CA2" w:rsidP="007E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10" w:type="dxa"/>
          </w:tcPr>
          <w:p w:rsidR="001F6CA2" w:rsidRPr="001F6CA2" w:rsidRDefault="001F6CA2" w:rsidP="0031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 администрации Беловского сельсовета</w:t>
            </w: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41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6CA2" w:rsidRPr="001F6CA2" w:rsidTr="007E744F">
        <w:tc>
          <w:tcPr>
            <w:tcW w:w="4248" w:type="dxa"/>
          </w:tcPr>
          <w:p w:rsidR="001F6CA2" w:rsidRPr="001F6CA2" w:rsidRDefault="007622EB" w:rsidP="007622E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1F6CA2" w:rsidRPr="001F6C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6" w:type="dxa"/>
          </w:tcPr>
          <w:p w:rsidR="001F6CA2" w:rsidRPr="001F6CA2" w:rsidRDefault="001F6CA2" w:rsidP="007E744F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1F6CA2" w:rsidRPr="001F6CA2" w:rsidRDefault="001F6CA2" w:rsidP="001F6CA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A2" w:rsidRPr="001F6CA2" w:rsidTr="007E744F">
        <w:tc>
          <w:tcPr>
            <w:tcW w:w="4248" w:type="dxa"/>
          </w:tcPr>
          <w:p w:rsidR="001F6CA2" w:rsidRPr="001F6CA2" w:rsidRDefault="001F6CA2" w:rsidP="001F6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>. Митрофанова Августа Юрьевна</w:t>
            </w:r>
          </w:p>
        </w:tc>
        <w:tc>
          <w:tcPr>
            <w:tcW w:w="236" w:type="dxa"/>
          </w:tcPr>
          <w:p w:rsidR="001F6CA2" w:rsidRPr="001F6CA2" w:rsidRDefault="001F6CA2" w:rsidP="001F6C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0" w:type="dxa"/>
          </w:tcPr>
          <w:p w:rsidR="001F6CA2" w:rsidRPr="001F6CA2" w:rsidRDefault="001F6CA2" w:rsidP="001F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A2">
              <w:rPr>
                <w:rFonts w:ascii="Times New Roman" w:hAnsi="Times New Roman" w:cs="Times New Roman"/>
                <w:sz w:val="24"/>
                <w:szCs w:val="24"/>
              </w:rPr>
              <w:t>секретарь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Беловского сельсовета;</w:t>
            </w:r>
          </w:p>
          <w:p w:rsidR="001F6CA2" w:rsidRPr="001F6CA2" w:rsidRDefault="001F6CA2" w:rsidP="001F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CA2" w:rsidRDefault="001F6CA2" w:rsidP="001F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A2">
        <w:rPr>
          <w:rFonts w:ascii="Times New Roman" w:hAnsi="Times New Roman" w:cs="Times New Roman"/>
          <w:sz w:val="24"/>
          <w:szCs w:val="24"/>
        </w:rPr>
        <w:t>Шилан</w:t>
      </w:r>
      <w:proofErr w:type="spellEnd"/>
      <w:r w:rsidRPr="001F6CA2">
        <w:rPr>
          <w:rFonts w:ascii="Times New Roman" w:hAnsi="Times New Roman" w:cs="Times New Roman"/>
          <w:sz w:val="24"/>
          <w:szCs w:val="24"/>
        </w:rPr>
        <w:t xml:space="preserve"> Татьяна Юрьевна              </w:t>
      </w:r>
      <w:r w:rsidR="00A14D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CA2">
        <w:rPr>
          <w:rFonts w:ascii="Times New Roman" w:hAnsi="Times New Roman" w:cs="Times New Roman"/>
          <w:sz w:val="24"/>
          <w:szCs w:val="24"/>
        </w:rPr>
        <w:t xml:space="preserve">  - </w:t>
      </w:r>
      <w:r w:rsidR="00A14DDF">
        <w:rPr>
          <w:rFonts w:ascii="Times New Roman" w:hAnsi="Times New Roman" w:cs="Times New Roman"/>
          <w:sz w:val="24"/>
          <w:szCs w:val="24"/>
        </w:rPr>
        <w:t xml:space="preserve"> </w:t>
      </w:r>
      <w:r w:rsidRPr="001F6CA2">
        <w:rPr>
          <w:rFonts w:ascii="Times New Roman" w:hAnsi="Times New Roman" w:cs="Times New Roman"/>
          <w:sz w:val="24"/>
          <w:szCs w:val="24"/>
        </w:rPr>
        <w:t>инспектор ВУС;</w:t>
      </w:r>
    </w:p>
    <w:p w:rsidR="009E6022" w:rsidRDefault="009E6022" w:rsidP="001F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022" w:rsidRPr="001F6CA2" w:rsidRDefault="009E6022" w:rsidP="001F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Шмидт Светлана Владимировна           -  специалист администрации Беловского сельсовета;</w:t>
      </w:r>
    </w:p>
    <w:p w:rsidR="001F6CA2" w:rsidRDefault="001F6CA2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1" w:rsidRDefault="00125821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Петров Юрий Александрович               - </w:t>
      </w:r>
      <w:r w:rsidR="0098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Беловского сельского Совета депутатов</w:t>
      </w:r>
      <w:r w:rsidR="00D479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459" w:rsidRDefault="00986459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59" w:rsidRDefault="00986459" w:rsidP="0098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Евгеньевна        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Беловского сельского Совета депутатов</w:t>
      </w:r>
      <w:r w:rsidR="00D4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86459" w:rsidRDefault="00986459" w:rsidP="00D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6459" w:rsidSect="00DD04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A"/>
    <w:rsid w:val="00106FEA"/>
    <w:rsid w:val="00125821"/>
    <w:rsid w:val="001D7213"/>
    <w:rsid w:val="001F6CA2"/>
    <w:rsid w:val="0031641F"/>
    <w:rsid w:val="00323634"/>
    <w:rsid w:val="0038405F"/>
    <w:rsid w:val="003A211A"/>
    <w:rsid w:val="00400F0E"/>
    <w:rsid w:val="004906B6"/>
    <w:rsid w:val="007622EB"/>
    <w:rsid w:val="00862C93"/>
    <w:rsid w:val="0094481B"/>
    <w:rsid w:val="00986459"/>
    <w:rsid w:val="009E6022"/>
    <w:rsid w:val="00A14DDF"/>
    <w:rsid w:val="00A27E5E"/>
    <w:rsid w:val="00C52EE6"/>
    <w:rsid w:val="00D44639"/>
    <w:rsid w:val="00D47957"/>
    <w:rsid w:val="00DD04A3"/>
    <w:rsid w:val="00E170C8"/>
    <w:rsid w:val="00ED2EFD"/>
    <w:rsid w:val="00F45866"/>
    <w:rsid w:val="00F60EDF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28</cp:revision>
  <dcterms:created xsi:type="dcterms:W3CDTF">2018-04-23T04:03:00Z</dcterms:created>
  <dcterms:modified xsi:type="dcterms:W3CDTF">2018-04-24T02:05:00Z</dcterms:modified>
</cp:coreProperties>
</file>